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16F6" w14:textId="77777777" w:rsidR="006B543F" w:rsidRDefault="006B543F">
      <w:pPr>
        <w:spacing w:line="285" w:lineRule="auto"/>
      </w:pPr>
    </w:p>
    <w:p w14:paraId="0E7A907F" w14:textId="77777777" w:rsidR="006B543F" w:rsidRDefault="006B543F">
      <w:pPr>
        <w:spacing w:line="285" w:lineRule="auto"/>
      </w:pPr>
    </w:p>
    <w:p w14:paraId="749B1797" w14:textId="77777777" w:rsidR="008E4FE2" w:rsidRDefault="008E4FE2" w:rsidP="008E4FE2">
      <w:pPr>
        <w:spacing w:before="107" w:line="224" w:lineRule="auto"/>
        <w:ind w:left="689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-10"/>
          <w:sz w:val="33"/>
          <w:szCs w:val="33"/>
        </w:rPr>
        <w:t>附件1-5</w:t>
      </w:r>
    </w:p>
    <w:p w14:paraId="7CE50160" w14:textId="77777777" w:rsidR="008E4FE2" w:rsidRDefault="008E4FE2" w:rsidP="008E4FE2">
      <w:pPr>
        <w:spacing w:before="258" w:line="219" w:lineRule="auto"/>
        <w:ind w:left="258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z w:val="45"/>
          <w:szCs w:val="45"/>
        </w:rPr>
        <w:t>XX</w:t>
      </w:r>
      <w:r>
        <w:rPr>
          <w:rFonts w:ascii="宋体" w:eastAsia="宋体" w:hAnsi="宋体" w:cs="宋体"/>
          <w:spacing w:val="60"/>
          <w:sz w:val="45"/>
          <w:szCs w:val="45"/>
        </w:rPr>
        <w:t xml:space="preserve"> </w:t>
      </w:r>
      <w:r>
        <w:rPr>
          <w:rFonts w:ascii="宋体" w:eastAsia="宋体" w:hAnsi="宋体" w:cs="宋体"/>
          <w:b/>
          <w:bCs/>
          <w:spacing w:val="14"/>
          <w:sz w:val="45"/>
          <w:szCs w:val="45"/>
        </w:rPr>
        <w:t>区(市)2022年用户有序用电错避峰方案</w:t>
      </w:r>
    </w:p>
    <w:p w14:paraId="7872B416" w14:textId="77777777" w:rsidR="008E4FE2" w:rsidRDefault="008E4FE2" w:rsidP="008E4FE2">
      <w:pPr>
        <w:spacing w:before="203" w:line="220" w:lineRule="auto"/>
        <w:ind w:left="12154"/>
        <w:rPr>
          <w:rFonts w:ascii="宋体" w:eastAsia="宋体" w:hAnsi="宋体" w:cs="宋体"/>
        </w:rPr>
      </w:pPr>
      <w:r>
        <w:rPr>
          <w:rFonts w:ascii="宋体" w:eastAsia="宋体" w:hAnsi="宋体" w:cs="宋体"/>
          <w:spacing w:val="2"/>
        </w:rPr>
        <w:t>单位：千瓦</w:t>
      </w:r>
    </w:p>
    <w:p w14:paraId="6373A5B4" w14:textId="77777777" w:rsidR="008E4FE2" w:rsidRDefault="008E4FE2" w:rsidP="008E4FE2">
      <w:pPr>
        <w:spacing w:line="25" w:lineRule="exact"/>
      </w:pPr>
    </w:p>
    <w:tbl>
      <w:tblPr>
        <w:tblStyle w:val="TableNormal"/>
        <w:tblW w:w="14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550"/>
        <w:gridCol w:w="540"/>
        <w:gridCol w:w="560"/>
        <w:gridCol w:w="530"/>
        <w:gridCol w:w="829"/>
        <w:gridCol w:w="709"/>
        <w:gridCol w:w="709"/>
        <w:gridCol w:w="700"/>
        <w:gridCol w:w="849"/>
        <w:gridCol w:w="729"/>
        <w:gridCol w:w="730"/>
        <w:gridCol w:w="789"/>
        <w:gridCol w:w="1289"/>
        <w:gridCol w:w="1978"/>
        <w:gridCol w:w="1534"/>
      </w:tblGrid>
      <w:tr w:rsidR="008E4FE2" w14:paraId="1ACCB09F" w14:textId="77777777" w:rsidTr="0064045F">
        <w:trPr>
          <w:trHeight w:val="504"/>
        </w:trPr>
        <w:tc>
          <w:tcPr>
            <w:tcW w:w="1074" w:type="dxa"/>
            <w:vMerge w:val="restart"/>
            <w:tcBorders>
              <w:bottom w:val="none" w:sz="2" w:space="0" w:color="000000"/>
            </w:tcBorders>
          </w:tcPr>
          <w:p w14:paraId="66A8D204" w14:textId="77777777" w:rsidR="008E4FE2" w:rsidRDefault="008E4FE2" w:rsidP="0064045F"/>
          <w:p w14:paraId="758DC54E" w14:textId="77777777" w:rsidR="008E4FE2" w:rsidRDefault="008E4FE2" w:rsidP="0064045F"/>
          <w:p w14:paraId="5AD74A14" w14:textId="77777777" w:rsidR="008E4FE2" w:rsidRDefault="008E4FE2" w:rsidP="0064045F">
            <w:pPr>
              <w:spacing w:before="71" w:line="220" w:lineRule="auto"/>
              <w:ind w:left="8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用户名称</w:t>
            </w:r>
          </w:p>
        </w:tc>
        <w:tc>
          <w:tcPr>
            <w:tcW w:w="550" w:type="dxa"/>
            <w:vMerge w:val="restart"/>
            <w:tcBorders>
              <w:bottom w:val="none" w:sz="2" w:space="0" w:color="000000"/>
            </w:tcBorders>
            <w:textDirection w:val="tbRlV"/>
          </w:tcPr>
          <w:p w14:paraId="1041CE24" w14:textId="77777777" w:rsidR="008E4FE2" w:rsidRDefault="008E4FE2" w:rsidP="0064045F">
            <w:pPr>
              <w:spacing w:before="169" w:line="216" w:lineRule="auto"/>
              <w:ind w:left="199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用户编号</w:t>
            </w:r>
          </w:p>
        </w:tc>
        <w:tc>
          <w:tcPr>
            <w:tcW w:w="540" w:type="dxa"/>
            <w:vMerge w:val="restart"/>
            <w:tcBorders>
              <w:bottom w:val="none" w:sz="2" w:space="0" w:color="000000"/>
            </w:tcBorders>
            <w:textDirection w:val="tbRlV"/>
          </w:tcPr>
          <w:p w14:paraId="478DEBA2" w14:textId="77777777" w:rsidR="008E4FE2" w:rsidRDefault="008E4FE2" w:rsidP="0064045F">
            <w:pPr>
              <w:spacing w:before="159" w:line="215" w:lineRule="auto"/>
              <w:ind w:left="20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供电线路</w:t>
            </w:r>
          </w:p>
        </w:tc>
        <w:tc>
          <w:tcPr>
            <w:tcW w:w="560" w:type="dxa"/>
            <w:vMerge w:val="restart"/>
            <w:tcBorders>
              <w:bottom w:val="none" w:sz="2" w:space="0" w:color="000000"/>
            </w:tcBorders>
            <w:textDirection w:val="tbRlV"/>
          </w:tcPr>
          <w:p w14:paraId="2A95744E" w14:textId="77777777" w:rsidR="008E4FE2" w:rsidRDefault="008E4FE2" w:rsidP="0064045F">
            <w:pPr>
              <w:spacing w:before="169" w:line="216" w:lineRule="auto"/>
              <w:ind w:left="2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负荷基数</w:t>
            </w:r>
          </w:p>
        </w:tc>
        <w:tc>
          <w:tcPr>
            <w:tcW w:w="530" w:type="dxa"/>
            <w:vMerge w:val="restart"/>
            <w:tcBorders>
              <w:bottom w:val="none" w:sz="2" w:space="0" w:color="000000"/>
            </w:tcBorders>
            <w:textDirection w:val="tbRlV"/>
          </w:tcPr>
          <w:p w14:paraId="429B8EA1" w14:textId="77777777" w:rsidR="008E4FE2" w:rsidRDefault="008E4FE2" w:rsidP="0064045F">
            <w:pPr>
              <w:spacing w:before="159" w:line="216" w:lineRule="auto"/>
              <w:ind w:left="20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</w:rPr>
              <w:t>保安负荷</w:t>
            </w:r>
          </w:p>
        </w:tc>
        <w:tc>
          <w:tcPr>
            <w:tcW w:w="6044" w:type="dxa"/>
            <w:gridSpan w:val="8"/>
          </w:tcPr>
          <w:p w14:paraId="64BB9C77" w14:textId="77777777" w:rsidR="008E4FE2" w:rsidRDefault="008E4FE2" w:rsidP="0064045F">
            <w:pPr>
              <w:spacing w:before="144" w:line="219" w:lineRule="auto"/>
              <w:ind w:left="235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有序用电等级</w:t>
            </w:r>
          </w:p>
        </w:tc>
        <w:tc>
          <w:tcPr>
            <w:tcW w:w="1289" w:type="dxa"/>
          </w:tcPr>
          <w:p w14:paraId="0C6E633D" w14:textId="77777777" w:rsidR="008E4FE2" w:rsidRDefault="008E4FE2" w:rsidP="0064045F">
            <w:pPr>
              <w:spacing w:before="147" w:line="221" w:lineRule="auto"/>
              <w:ind w:left="30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联系人</w:t>
            </w:r>
          </w:p>
        </w:tc>
        <w:tc>
          <w:tcPr>
            <w:tcW w:w="1978" w:type="dxa"/>
          </w:tcPr>
          <w:p w14:paraId="01E1E51E" w14:textId="77777777" w:rsidR="008E4FE2" w:rsidRDefault="008E4FE2" w:rsidP="0064045F">
            <w:pPr>
              <w:spacing w:before="147" w:line="221" w:lineRule="auto"/>
              <w:ind w:left="547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534" w:type="dxa"/>
          </w:tcPr>
          <w:p w14:paraId="521F6E17" w14:textId="77777777" w:rsidR="008E4FE2" w:rsidRDefault="008E4FE2" w:rsidP="0064045F">
            <w:pPr>
              <w:spacing w:before="54" w:line="190" w:lineRule="auto"/>
              <w:ind w:left="209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是否高耗能</w:t>
            </w:r>
          </w:p>
          <w:p w14:paraId="1ACF390F" w14:textId="77777777" w:rsidR="008E4FE2" w:rsidRDefault="008E4FE2" w:rsidP="0064045F">
            <w:pPr>
              <w:spacing w:line="187" w:lineRule="auto"/>
              <w:ind w:left="21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高排放企业</w:t>
            </w:r>
          </w:p>
        </w:tc>
      </w:tr>
      <w:tr w:rsidR="008E4FE2" w14:paraId="54D8232F" w14:textId="77777777" w:rsidTr="0064045F">
        <w:trPr>
          <w:trHeight w:val="250"/>
        </w:trPr>
        <w:tc>
          <w:tcPr>
            <w:tcW w:w="107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9A071C5" w14:textId="77777777" w:rsidR="008E4FE2" w:rsidRDefault="008E4FE2" w:rsidP="0064045F"/>
        </w:tc>
        <w:tc>
          <w:tcPr>
            <w:tcW w:w="550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5B395A45" w14:textId="77777777" w:rsidR="008E4FE2" w:rsidRDefault="008E4FE2" w:rsidP="0064045F"/>
        </w:tc>
        <w:tc>
          <w:tcPr>
            <w:tcW w:w="540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424902C0" w14:textId="77777777" w:rsidR="008E4FE2" w:rsidRDefault="008E4FE2" w:rsidP="0064045F"/>
        </w:tc>
        <w:tc>
          <w:tcPr>
            <w:tcW w:w="560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05FB58FE" w14:textId="77777777" w:rsidR="008E4FE2" w:rsidRDefault="008E4FE2" w:rsidP="0064045F"/>
        </w:tc>
        <w:tc>
          <w:tcPr>
            <w:tcW w:w="530" w:type="dxa"/>
            <w:vMerge/>
            <w:tcBorders>
              <w:top w:val="none" w:sz="2" w:space="0" w:color="000000"/>
              <w:bottom w:val="none" w:sz="2" w:space="0" w:color="000000"/>
            </w:tcBorders>
            <w:textDirection w:val="tbRlV"/>
          </w:tcPr>
          <w:p w14:paraId="1691C891" w14:textId="77777777" w:rsidR="008E4FE2" w:rsidRDefault="008E4FE2" w:rsidP="0064045F"/>
        </w:tc>
        <w:tc>
          <w:tcPr>
            <w:tcW w:w="3796" w:type="dxa"/>
            <w:gridSpan w:val="5"/>
          </w:tcPr>
          <w:p w14:paraId="71C8104E" w14:textId="77777777" w:rsidR="008E4FE2" w:rsidRDefault="008E4FE2" w:rsidP="0064045F">
            <w:pPr>
              <w:spacing w:before="41" w:line="192" w:lineRule="auto"/>
              <w:ind w:left="145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IV</w:t>
            </w:r>
            <w:r>
              <w:rPr>
                <w:rFonts w:ascii="宋体" w:eastAsia="宋体" w:hAnsi="宋体" w:cs="宋体"/>
                <w:spacing w:val="29"/>
                <w:sz w:val="20"/>
                <w:szCs w:val="20"/>
              </w:rPr>
              <w:t>级蓝色</w:t>
            </w:r>
          </w:p>
        </w:tc>
        <w:tc>
          <w:tcPr>
            <w:tcW w:w="729" w:type="dxa"/>
            <w:vMerge w:val="restart"/>
            <w:tcBorders>
              <w:bottom w:val="none" w:sz="2" w:space="0" w:color="000000"/>
            </w:tcBorders>
          </w:tcPr>
          <w:p w14:paraId="232671EE" w14:textId="77777777" w:rsidR="008E4FE2" w:rsidRDefault="008E4FE2" w:rsidP="0064045F">
            <w:pPr>
              <w:spacing w:before="151" w:line="218" w:lineRule="auto"/>
              <w:ind w:left="135" w:right="13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Ⅲ级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黄色</w:t>
            </w:r>
          </w:p>
        </w:tc>
        <w:tc>
          <w:tcPr>
            <w:tcW w:w="730" w:type="dxa"/>
            <w:vMerge w:val="restart"/>
            <w:tcBorders>
              <w:bottom w:val="none" w:sz="2" w:space="0" w:color="000000"/>
            </w:tcBorders>
          </w:tcPr>
          <w:p w14:paraId="14ED7907" w14:textId="77777777" w:rsidR="008E4FE2" w:rsidRDefault="008E4FE2" w:rsidP="0064045F">
            <w:pPr>
              <w:spacing w:before="152" w:line="217" w:lineRule="auto"/>
              <w:ind w:left="135" w:right="13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0"/>
                <w:sz w:val="22"/>
                <w:szCs w:val="22"/>
              </w:rPr>
              <w:t>Ⅱ</w:t>
            </w:r>
            <w:r>
              <w:rPr>
                <w:rFonts w:ascii="宋体" w:eastAsia="宋体" w:hAnsi="宋体" w:cs="宋体"/>
                <w:spacing w:val="-38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-30"/>
                <w:sz w:val="22"/>
                <w:szCs w:val="22"/>
              </w:rPr>
              <w:t>级</w:t>
            </w:r>
            <w:r>
              <w:rPr>
                <w:rFonts w:ascii="宋体" w:eastAsia="宋体" w:hAnsi="宋体" w:cs="宋体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橙色</w:t>
            </w:r>
          </w:p>
        </w:tc>
        <w:tc>
          <w:tcPr>
            <w:tcW w:w="789" w:type="dxa"/>
            <w:vMerge w:val="restart"/>
            <w:tcBorders>
              <w:bottom w:val="none" w:sz="2" w:space="0" w:color="000000"/>
            </w:tcBorders>
          </w:tcPr>
          <w:p w14:paraId="7548B28B" w14:textId="77777777" w:rsidR="008E4FE2" w:rsidRDefault="008E4FE2" w:rsidP="0064045F">
            <w:pPr>
              <w:spacing w:before="142" w:line="289" w:lineRule="exact"/>
              <w:ind w:left="22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position w:val="4"/>
                <w:sz w:val="22"/>
                <w:szCs w:val="22"/>
              </w:rPr>
              <w:t>1级</w:t>
            </w:r>
          </w:p>
          <w:p w14:paraId="00F676C3" w14:textId="77777777" w:rsidR="008E4FE2" w:rsidRDefault="008E4FE2" w:rsidP="0064045F">
            <w:pPr>
              <w:spacing w:line="229" w:lineRule="auto"/>
              <w:ind w:left="166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红色</w:t>
            </w:r>
          </w:p>
        </w:tc>
        <w:tc>
          <w:tcPr>
            <w:tcW w:w="1289" w:type="dxa"/>
            <w:vMerge w:val="restart"/>
            <w:tcBorders>
              <w:bottom w:val="none" w:sz="2" w:space="0" w:color="000000"/>
            </w:tcBorders>
          </w:tcPr>
          <w:p w14:paraId="0A36B87C" w14:textId="77777777" w:rsidR="008E4FE2" w:rsidRDefault="008E4FE2" w:rsidP="0064045F"/>
        </w:tc>
        <w:tc>
          <w:tcPr>
            <w:tcW w:w="1978" w:type="dxa"/>
            <w:vMerge w:val="restart"/>
            <w:tcBorders>
              <w:bottom w:val="none" w:sz="2" w:space="0" w:color="000000"/>
            </w:tcBorders>
          </w:tcPr>
          <w:p w14:paraId="705035E0" w14:textId="77777777" w:rsidR="008E4FE2" w:rsidRDefault="008E4FE2" w:rsidP="0064045F"/>
        </w:tc>
        <w:tc>
          <w:tcPr>
            <w:tcW w:w="1534" w:type="dxa"/>
            <w:vMerge w:val="restart"/>
            <w:tcBorders>
              <w:bottom w:val="none" w:sz="2" w:space="0" w:color="000000"/>
            </w:tcBorders>
          </w:tcPr>
          <w:p w14:paraId="502FCCFF" w14:textId="77777777" w:rsidR="008E4FE2" w:rsidRDefault="008E4FE2" w:rsidP="0064045F"/>
        </w:tc>
      </w:tr>
      <w:tr w:rsidR="008E4FE2" w14:paraId="2828F4A4" w14:textId="77777777" w:rsidTr="0064045F">
        <w:trPr>
          <w:trHeight w:val="539"/>
        </w:trPr>
        <w:tc>
          <w:tcPr>
            <w:tcW w:w="1074" w:type="dxa"/>
            <w:vMerge/>
            <w:tcBorders>
              <w:top w:val="none" w:sz="2" w:space="0" w:color="000000"/>
            </w:tcBorders>
          </w:tcPr>
          <w:p w14:paraId="02CAA608" w14:textId="77777777" w:rsidR="008E4FE2" w:rsidRDefault="008E4FE2" w:rsidP="0064045F"/>
        </w:tc>
        <w:tc>
          <w:tcPr>
            <w:tcW w:w="550" w:type="dxa"/>
            <w:vMerge/>
            <w:tcBorders>
              <w:top w:val="none" w:sz="2" w:space="0" w:color="000000"/>
            </w:tcBorders>
            <w:textDirection w:val="tbRlV"/>
          </w:tcPr>
          <w:p w14:paraId="33504039" w14:textId="77777777" w:rsidR="008E4FE2" w:rsidRDefault="008E4FE2" w:rsidP="0064045F"/>
        </w:tc>
        <w:tc>
          <w:tcPr>
            <w:tcW w:w="540" w:type="dxa"/>
            <w:vMerge/>
            <w:tcBorders>
              <w:top w:val="none" w:sz="2" w:space="0" w:color="000000"/>
            </w:tcBorders>
            <w:textDirection w:val="tbRlV"/>
          </w:tcPr>
          <w:p w14:paraId="28BC90D8" w14:textId="77777777" w:rsidR="008E4FE2" w:rsidRDefault="008E4FE2" w:rsidP="0064045F"/>
        </w:tc>
        <w:tc>
          <w:tcPr>
            <w:tcW w:w="560" w:type="dxa"/>
            <w:vMerge/>
            <w:tcBorders>
              <w:top w:val="none" w:sz="2" w:space="0" w:color="000000"/>
            </w:tcBorders>
            <w:textDirection w:val="tbRlV"/>
          </w:tcPr>
          <w:p w14:paraId="650D798C" w14:textId="77777777" w:rsidR="008E4FE2" w:rsidRDefault="008E4FE2" w:rsidP="0064045F"/>
        </w:tc>
        <w:tc>
          <w:tcPr>
            <w:tcW w:w="530" w:type="dxa"/>
            <w:vMerge/>
            <w:tcBorders>
              <w:top w:val="none" w:sz="2" w:space="0" w:color="000000"/>
            </w:tcBorders>
            <w:textDirection w:val="tbRlV"/>
          </w:tcPr>
          <w:p w14:paraId="50FCC9D9" w14:textId="77777777" w:rsidR="008E4FE2" w:rsidRDefault="008E4FE2" w:rsidP="0064045F"/>
        </w:tc>
        <w:tc>
          <w:tcPr>
            <w:tcW w:w="829" w:type="dxa"/>
          </w:tcPr>
          <w:p w14:paraId="0CD86972" w14:textId="77777777" w:rsidR="008E4FE2" w:rsidRDefault="008E4FE2" w:rsidP="0064045F">
            <w:pPr>
              <w:spacing w:before="160" w:line="219" w:lineRule="auto"/>
              <w:ind w:left="24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1档</w:t>
            </w:r>
          </w:p>
        </w:tc>
        <w:tc>
          <w:tcPr>
            <w:tcW w:w="709" w:type="dxa"/>
          </w:tcPr>
          <w:p w14:paraId="6551E532" w14:textId="77777777" w:rsidR="008E4FE2" w:rsidRDefault="008E4FE2" w:rsidP="0064045F">
            <w:pPr>
              <w:spacing w:before="160" w:line="219" w:lineRule="auto"/>
              <w:ind w:left="18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2档</w:t>
            </w:r>
          </w:p>
        </w:tc>
        <w:tc>
          <w:tcPr>
            <w:tcW w:w="709" w:type="dxa"/>
          </w:tcPr>
          <w:p w14:paraId="11D2A481" w14:textId="77777777" w:rsidR="008E4FE2" w:rsidRDefault="008E4FE2" w:rsidP="0064045F">
            <w:pPr>
              <w:spacing w:before="160" w:line="219" w:lineRule="auto"/>
              <w:ind w:left="182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3档</w:t>
            </w:r>
          </w:p>
        </w:tc>
        <w:tc>
          <w:tcPr>
            <w:tcW w:w="700" w:type="dxa"/>
          </w:tcPr>
          <w:p w14:paraId="58FDAD92" w14:textId="77777777" w:rsidR="008E4FE2" w:rsidRDefault="008E4FE2" w:rsidP="0064045F">
            <w:pPr>
              <w:spacing w:before="160" w:line="219" w:lineRule="auto"/>
              <w:ind w:left="17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4档</w:t>
            </w:r>
          </w:p>
        </w:tc>
        <w:tc>
          <w:tcPr>
            <w:tcW w:w="849" w:type="dxa"/>
          </w:tcPr>
          <w:p w14:paraId="16F8A989" w14:textId="77777777" w:rsidR="008E4FE2" w:rsidRDefault="008E4FE2" w:rsidP="0064045F">
            <w:pPr>
              <w:spacing w:before="160" w:line="219" w:lineRule="auto"/>
              <w:ind w:left="253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8"/>
                <w:sz w:val="22"/>
                <w:szCs w:val="22"/>
              </w:rPr>
              <w:t>5档</w:t>
            </w:r>
          </w:p>
        </w:tc>
        <w:tc>
          <w:tcPr>
            <w:tcW w:w="729" w:type="dxa"/>
            <w:vMerge/>
            <w:tcBorders>
              <w:top w:val="none" w:sz="2" w:space="0" w:color="000000"/>
            </w:tcBorders>
          </w:tcPr>
          <w:p w14:paraId="5C8CAB09" w14:textId="77777777" w:rsidR="008E4FE2" w:rsidRDefault="008E4FE2" w:rsidP="0064045F"/>
        </w:tc>
        <w:tc>
          <w:tcPr>
            <w:tcW w:w="730" w:type="dxa"/>
            <w:vMerge/>
            <w:tcBorders>
              <w:top w:val="none" w:sz="2" w:space="0" w:color="000000"/>
            </w:tcBorders>
          </w:tcPr>
          <w:p w14:paraId="1B8A4FF0" w14:textId="77777777" w:rsidR="008E4FE2" w:rsidRDefault="008E4FE2" w:rsidP="0064045F"/>
        </w:tc>
        <w:tc>
          <w:tcPr>
            <w:tcW w:w="789" w:type="dxa"/>
            <w:vMerge/>
            <w:tcBorders>
              <w:top w:val="none" w:sz="2" w:space="0" w:color="000000"/>
            </w:tcBorders>
          </w:tcPr>
          <w:p w14:paraId="24297199" w14:textId="77777777" w:rsidR="008E4FE2" w:rsidRDefault="008E4FE2" w:rsidP="0064045F"/>
        </w:tc>
        <w:tc>
          <w:tcPr>
            <w:tcW w:w="1289" w:type="dxa"/>
            <w:vMerge/>
            <w:tcBorders>
              <w:top w:val="none" w:sz="2" w:space="0" w:color="000000"/>
            </w:tcBorders>
          </w:tcPr>
          <w:p w14:paraId="64F7B207" w14:textId="77777777" w:rsidR="008E4FE2" w:rsidRDefault="008E4FE2" w:rsidP="0064045F"/>
        </w:tc>
        <w:tc>
          <w:tcPr>
            <w:tcW w:w="1978" w:type="dxa"/>
            <w:vMerge/>
            <w:tcBorders>
              <w:top w:val="none" w:sz="2" w:space="0" w:color="000000"/>
            </w:tcBorders>
          </w:tcPr>
          <w:p w14:paraId="0D75A045" w14:textId="77777777" w:rsidR="008E4FE2" w:rsidRDefault="008E4FE2" w:rsidP="0064045F"/>
        </w:tc>
        <w:tc>
          <w:tcPr>
            <w:tcW w:w="1534" w:type="dxa"/>
            <w:vMerge/>
            <w:tcBorders>
              <w:top w:val="none" w:sz="2" w:space="0" w:color="000000"/>
            </w:tcBorders>
          </w:tcPr>
          <w:p w14:paraId="749235DA" w14:textId="77777777" w:rsidR="008E4FE2" w:rsidRDefault="008E4FE2" w:rsidP="0064045F"/>
        </w:tc>
      </w:tr>
      <w:tr w:rsidR="008E4FE2" w14:paraId="2D18C103" w14:textId="77777777" w:rsidTr="0064045F">
        <w:trPr>
          <w:trHeight w:val="429"/>
        </w:trPr>
        <w:tc>
          <w:tcPr>
            <w:tcW w:w="1074" w:type="dxa"/>
          </w:tcPr>
          <w:p w14:paraId="463E0893" w14:textId="77777777" w:rsidR="008E4FE2" w:rsidRDefault="008E4FE2" w:rsidP="0064045F"/>
        </w:tc>
        <w:tc>
          <w:tcPr>
            <w:tcW w:w="550" w:type="dxa"/>
          </w:tcPr>
          <w:p w14:paraId="54DBD6CD" w14:textId="77777777" w:rsidR="008E4FE2" w:rsidRDefault="008E4FE2" w:rsidP="0064045F"/>
        </w:tc>
        <w:tc>
          <w:tcPr>
            <w:tcW w:w="540" w:type="dxa"/>
          </w:tcPr>
          <w:p w14:paraId="10CC69CA" w14:textId="77777777" w:rsidR="008E4FE2" w:rsidRDefault="008E4FE2" w:rsidP="0064045F"/>
        </w:tc>
        <w:tc>
          <w:tcPr>
            <w:tcW w:w="560" w:type="dxa"/>
          </w:tcPr>
          <w:p w14:paraId="0D0332C4" w14:textId="77777777" w:rsidR="008E4FE2" w:rsidRDefault="008E4FE2" w:rsidP="0064045F"/>
        </w:tc>
        <w:tc>
          <w:tcPr>
            <w:tcW w:w="530" w:type="dxa"/>
          </w:tcPr>
          <w:p w14:paraId="4EBF4E83" w14:textId="77777777" w:rsidR="008E4FE2" w:rsidRDefault="008E4FE2" w:rsidP="0064045F"/>
        </w:tc>
        <w:tc>
          <w:tcPr>
            <w:tcW w:w="829" w:type="dxa"/>
          </w:tcPr>
          <w:p w14:paraId="1C33D21B" w14:textId="77777777" w:rsidR="008E4FE2" w:rsidRDefault="008E4FE2" w:rsidP="0064045F"/>
        </w:tc>
        <w:tc>
          <w:tcPr>
            <w:tcW w:w="709" w:type="dxa"/>
          </w:tcPr>
          <w:p w14:paraId="0B101979" w14:textId="77777777" w:rsidR="008E4FE2" w:rsidRDefault="008E4FE2" w:rsidP="0064045F"/>
        </w:tc>
        <w:tc>
          <w:tcPr>
            <w:tcW w:w="709" w:type="dxa"/>
          </w:tcPr>
          <w:p w14:paraId="03ADEB43" w14:textId="77777777" w:rsidR="008E4FE2" w:rsidRDefault="008E4FE2" w:rsidP="0064045F"/>
        </w:tc>
        <w:tc>
          <w:tcPr>
            <w:tcW w:w="700" w:type="dxa"/>
          </w:tcPr>
          <w:p w14:paraId="42271493" w14:textId="77777777" w:rsidR="008E4FE2" w:rsidRDefault="008E4FE2" w:rsidP="0064045F"/>
        </w:tc>
        <w:tc>
          <w:tcPr>
            <w:tcW w:w="849" w:type="dxa"/>
          </w:tcPr>
          <w:p w14:paraId="704D1DD2" w14:textId="77777777" w:rsidR="008E4FE2" w:rsidRDefault="008E4FE2" w:rsidP="0064045F"/>
        </w:tc>
        <w:tc>
          <w:tcPr>
            <w:tcW w:w="729" w:type="dxa"/>
          </w:tcPr>
          <w:p w14:paraId="597DF9FF" w14:textId="77777777" w:rsidR="008E4FE2" w:rsidRDefault="008E4FE2" w:rsidP="0064045F"/>
        </w:tc>
        <w:tc>
          <w:tcPr>
            <w:tcW w:w="730" w:type="dxa"/>
          </w:tcPr>
          <w:p w14:paraId="50EC9D74" w14:textId="77777777" w:rsidR="008E4FE2" w:rsidRDefault="008E4FE2" w:rsidP="0064045F"/>
        </w:tc>
        <w:tc>
          <w:tcPr>
            <w:tcW w:w="789" w:type="dxa"/>
          </w:tcPr>
          <w:p w14:paraId="2061419C" w14:textId="77777777" w:rsidR="008E4FE2" w:rsidRDefault="008E4FE2" w:rsidP="0064045F"/>
        </w:tc>
        <w:tc>
          <w:tcPr>
            <w:tcW w:w="1289" w:type="dxa"/>
          </w:tcPr>
          <w:p w14:paraId="4E1EC8AD" w14:textId="77777777" w:rsidR="008E4FE2" w:rsidRDefault="008E4FE2" w:rsidP="0064045F"/>
        </w:tc>
        <w:tc>
          <w:tcPr>
            <w:tcW w:w="1978" w:type="dxa"/>
          </w:tcPr>
          <w:p w14:paraId="0E0567DF" w14:textId="77777777" w:rsidR="008E4FE2" w:rsidRDefault="008E4FE2" w:rsidP="0064045F"/>
        </w:tc>
        <w:tc>
          <w:tcPr>
            <w:tcW w:w="1534" w:type="dxa"/>
          </w:tcPr>
          <w:p w14:paraId="006E9362" w14:textId="77777777" w:rsidR="008E4FE2" w:rsidRDefault="008E4FE2" w:rsidP="0064045F"/>
        </w:tc>
      </w:tr>
      <w:tr w:rsidR="008E4FE2" w14:paraId="7E5C70C9" w14:textId="77777777" w:rsidTr="0064045F">
        <w:trPr>
          <w:trHeight w:val="429"/>
        </w:trPr>
        <w:tc>
          <w:tcPr>
            <w:tcW w:w="1074" w:type="dxa"/>
          </w:tcPr>
          <w:p w14:paraId="29B16297" w14:textId="77777777" w:rsidR="008E4FE2" w:rsidRDefault="008E4FE2" w:rsidP="0064045F"/>
        </w:tc>
        <w:tc>
          <w:tcPr>
            <w:tcW w:w="550" w:type="dxa"/>
          </w:tcPr>
          <w:p w14:paraId="151FF950" w14:textId="77777777" w:rsidR="008E4FE2" w:rsidRDefault="008E4FE2" w:rsidP="0064045F"/>
        </w:tc>
        <w:tc>
          <w:tcPr>
            <w:tcW w:w="540" w:type="dxa"/>
          </w:tcPr>
          <w:p w14:paraId="06AC219C" w14:textId="77777777" w:rsidR="008E4FE2" w:rsidRDefault="008E4FE2" w:rsidP="0064045F"/>
        </w:tc>
        <w:tc>
          <w:tcPr>
            <w:tcW w:w="560" w:type="dxa"/>
          </w:tcPr>
          <w:p w14:paraId="14920799" w14:textId="77777777" w:rsidR="008E4FE2" w:rsidRDefault="008E4FE2" w:rsidP="0064045F"/>
        </w:tc>
        <w:tc>
          <w:tcPr>
            <w:tcW w:w="530" w:type="dxa"/>
          </w:tcPr>
          <w:p w14:paraId="413A30F7" w14:textId="77777777" w:rsidR="008E4FE2" w:rsidRDefault="008E4FE2" w:rsidP="0064045F"/>
        </w:tc>
        <w:tc>
          <w:tcPr>
            <w:tcW w:w="829" w:type="dxa"/>
          </w:tcPr>
          <w:p w14:paraId="707554A6" w14:textId="77777777" w:rsidR="008E4FE2" w:rsidRDefault="008E4FE2" w:rsidP="0064045F"/>
        </w:tc>
        <w:tc>
          <w:tcPr>
            <w:tcW w:w="709" w:type="dxa"/>
          </w:tcPr>
          <w:p w14:paraId="603D4F73" w14:textId="77777777" w:rsidR="008E4FE2" w:rsidRDefault="008E4FE2" w:rsidP="0064045F"/>
        </w:tc>
        <w:tc>
          <w:tcPr>
            <w:tcW w:w="709" w:type="dxa"/>
          </w:tcPr>
          <w:p w14:paraId="2B1DE564" w14:textId="77777777" w:rsidR="008E4FE2" w:rsidRDefault="008E4FE2" w:rsidP="0064045F"/>
        </w:tc>
        <w:tc>
          <w:tcPr>
            <w:tcW w:w="700" w:type="dxa"/>
          </w:tcPr>
          <w:p w14:paraId="34F5F569" w14:textId="77777777" w:rsidR="008E4FE2" w:rsidRDefault="008E4FE2" w:rsidP="0064045F"/>
        </w:tc>
        <w:tc>
          <w:tcPr>
            <w:tcW w:w="849" w:type="dxa"/>
          </w:tcPr>
          <w:p w14:paraId="5AD48CF1" w14:textId="77777777" w:rsidR="008E4FE2" w:rsidRDefault="008E4FE2" w:rsidP="0064045F"/>
        </w:tc>
        <w:tc>
          <w:tcPr>
            <w:tcW w:w="729" w:type="dxa"/>
          </w:tcPr>
          <w:p w14:paraId="272FE48D" w14:textId="77777777" w:rsidR="008E4FE2" w:rsidRDefault="008E4FE2" w:rsidP="0064045F"/>
        </w:tc>
        <w:tc>
          <w:tcPr>
            <w:tcW w:w="730" w:type="dxa"/>
          </w:tcPr>
          <w:p w14:paraId="735FB762" w14:textId="77777777" w:rsidR="008E4FE2" w:rsidRDefault="008E4FE2" w:rsidP="0064045F"/>
        </w:tc>
        <w:tc>
          <w:tcPr>
            <w:tcW w:w="789" w:type="dxa"/>
          </w:tcPr>
          <w:p w14:paraId="3A0B135A" w14:textId="77777777" w:rsidR="008E4FE2" w:rsidRDefault="008E4FE2" w:rsidP="0064045F"/>
        </w:tc>
        <w:tc>
          <w:tcPr>
            <w:tcW w:w="1289" w:type="dxa"/>
          </w:tcPr>
          <w:p w14:paraId="55F23B23" w14:textId="77777777" w:rsidR="008E4FE2" w:rsidRDefault="008E4FE2" w:rsidP="0064045F"/>
        </w:tc>
        <w:tc>
          <w:tcPr>
            <w:tcW w:w="1978" w:type="dxa"/>
          </w:tcPr>
          <w:p w14:paraId="48D38694" w14:textId="77777777" w:rsidR="008E4FE2" w:rsidRDefault="008E4FE2" w:rsidP="0064045F"/>
        </w:tc>
        <w:tc>
          <w:tcPr>
            <w:tcW w:w="1534" w:type="dxa"/>
          </w:tcPr>
          <w:p w14:paraId="75DEC5F0" w14:textId="77777777" w:rsidR="008E4FE2" w:rsidRDefault="008E4FE2" w:rsidP="0064045F"/>
        </w:tc>
      </w:tr>
      <w:tr w:rsidR="008E4FE2" w14:paraId="5A22D03C" w14:textId="77777777" w:rsidTr="0064045F">
        <w:trPr>
          <w:trHeight w:val="439"/>
        </w:trPr>
        <w:tc>
          <w:tcPr>
            <w:tcW w:w="1074" w:type="dxa"/>
          </w:tcPr>
          <w:p w14:paraId="3B5FBEBD" w14:textId="77777777" w:rsidR="008E4FE2" w:rsidRDefault="008E4FE2" w:rsidP="0064045F"/>
        </w:tc>
        <w:tc>
          <w:tcPr>
            <w:tcW w:w="550" w:type="dxa"/>
          </w:tcPr>
          <w:p w14:paraId="63252BE7" w14:textId="77777777" w:rsidR="008E4FE2" w:rsidRDefault="008E4FE2" w:rsidP="0064045F"/>
        </w:tc>
        <w:tc>
          <w:tcPr>
            <w:tcW w:w="540" w:type="dxa"/>
          </w:tcPr>
          <w:p w14:paraId="2412358E" w14:textId="77777777" w:rsidR="008E4FE2" w:rsidRDefault="008E4FE2" w:rsidP="0064045F"/>
        </w:tc>
        <w:tc>
          <w:tcPr>
            <w:tcW w:w="560" w:type="dxa"/>
          </w:tcPr>
          <w:p w14:paraId="699D4CFE" w14:textId="77777777" w:rsidR="008E4FE2" w:rsidRDefault="008E4FE2" w:rsidP="0064045F"/>
        </w:tc>
        <w:tc>
          <w:tcPr>
            <w:tcW w:w="530" w:type="dxa"/>
          </w:tcPr>
          <w:p w14:paraId="529FA642" w14:textId="77777777" w:rsidR="008E4FE2" w:rsidRDefault="008E4FE2" w:rsidP="0064045F"/>
        </w:tc>
        <w:tc>
          <w:tcPr>
            <w:tcW w:w="829" w:type="dxa"/>
          </w:tcPr>
          <w:p w14:paraId="51BA00BA" w14:textId="77777777" w:rsidR="008E4FE2" w:rsidRDefault="008E4FE2" w:rsidP="0064045F"/>
        </w:tc>
        <w:tc>
          <w:tcPr>
            <w:tcW w:w="709" w:type="dxa"/>
          </w:tcPr>
          <w:p w14:paraId="67BAB5BC" w14:textId="77777777" w:rsidR="008E4FE2" w:rsidRDefault="008E4FE2" w:rsidP="0064045F"/>
        </w:tc>
        <w:tc>
          <w:tcPr>
            <w:tcW w:w="709" w:type="dxa"/>
          </w:tcPr>
          <w:p w14:paraId="00DAE928" w14:textId="77777777" w:rsidR="008E4FE2" w:rsidRDefault="008E4FE2" w:rsidP="0064045F"/>
        </w:tc>
        <w:tc>
          <w:tcPr>
            <w:tcW w:w="700" w:type="dxa"/>
          </w:tcPr>
          <w:p w14:paraId="692F60AC" w14:textId="77777777" w:rsidR="008E4FE2" w:rsidRDefault="008E4FE2" w:rsidP="0064045F"/>
        </w:tc>
        <w:tc>
          <w:tcPr>
            <w:tcW w:w="849" w:type="dxa"/>
          </w:tcPr>
          <w:p w14:paraId="599C88B7" w14:textId="77777777" w:rsidR="008E4FE2" w:rsidRDefault="008E4FE2" w:rsidP="0064045F"/>
        </w:tc>
        <w:tc>
          <w:tcPr>
            <w:tcW w:w="729" w:type="dxa"/>
          </w:tcPr>
          <w:p w14:paraId="6535BECD" w14:textId="77777777" w:rsidR="008E4FE2" w:rsidRDefault="008E4FE2" w:rsidP="0064045F"/>
        </w:tc>
        <w:tc>
          <w:tcPr>
            <w:tcW w:w="730" w:type="dxa"/>
          </w:tcPr>
          <w:p w14:paraId="59E5B502" w14:textId="77777777" w:rsidR="008E4FE2" w:rsidRDefault="008E4FE2" w:rsidP="0064045F"/>
        </w:tc>
        <w:tc>
          <w:tcPr>
            <w:tcW w:w="789" w:type="dxa"/>
          </w:tcPr>
          <w:p w14:paraId="5C5DF533" w14:textId="77777777" w:rsidR="008E4FE2" w:rsidRDefault="008E4FE2" w:rsidP="0064045F"/>
        </w:tc>
        <w:tc>
          <w:tcPr>
            <w:tcW w:w="1289" w:type="dxa"/>
          </w:tcPr>
          <w:p w14:paraId="1B949FD0" w14:textId="77777777" w:rsidR="008E4FE2" w:rsidRDefault="008E4FE2" w:rsidP="0064045F"/>
        </w:tc>
        <w:tc>
          <w:tcPr>
            <w:tcW w:w="1978" w:type="dxa"/>
          </w:tcPr>
          <w:p w14:paraId="2FC3B2D3" w14:textId="77777777" w:rsidR="008E4FE2" w:rsidRDefault="008E4FE2" w:rsidP="0064045F"/>
        </w:tc>
        <w:tc>
          <w:tcPr>
            <w:tcW w:w="1534" w:type="dxa"/>
          </w:tcPr>
          <w:p w14:paraId="01B00E57" w14:textId="77777777" w:rsidR="008E4FE2" w:rsidRDefault="008E4FE2" w:rsidP="0064045F"/>
        </w:tc>
      </w:tr>
      <w:tr w:rsidR="008E4FE2" w14:paraId="6B17DE78" w14:textId="77777777" w:rsidTr="0064045F">
        <w:trPr>
          <w:trHeight w:val="439"/>
        </w:trPr>
        <w:tc>
          <w:tcPr>
            <w:tcW w:w="1074" w:type="dxa"/>
          </w:tcPr>
          <w:p w14:paraId="049B6339" w14:textId="77777777" w:rsidR="008E4FE2" w:rsidRDefault="008E4FE2" w:rsidP="0064045F"/>
        </w:tc>
        <w:tc>
          <w:tcPr>
            <w:tcW w:w="550" w:type="dxa"/>
          </w:tcPr>
          <w:p w14:paraId="583A2885" w14:textId="77777777" w:rsidR="008E4FE2" w:rsidRDefault="008E4FE2" w:rsidP="0064045F"/>
        </w:tc>
        <w:tc>
          <w:tcPr>
            <w:tcW w:w="540" w:type="dxa"/>
          </w:tcPr>
          <w:p w14:paraId="4A31539A" w14:textId="77777777" w:rsidR="008E4FE2" w:rsidRDefault="008E4FE2" w:rsidP="0064045F"/>
        </w:tc>
        <w:tc>
          <w:tcPr>
            <w:tcW w:w="560" w:type="dxa"/>
          </w:tcPr>
          <w:p w14:paraId="61611A41" w14:textId="77777777" w:rsidR="008E4FE2" w:rsidRDefault="008E4FE2" w:rsidP="0064045F"/>
        </w:tc>
        <w:tc>
          <w:tcPr>
            <w:tcW w:w="530" w:type="dxa"/>
          </w:tcPr>
          <w:p w14:paraId="65390B40" w14:textId="77777777" w:rsidR="008E4FE2" w:rsidRDefault="008E4FE2" w:rsidP="0064045F"/>
        </w:tc>
        <w:tc>
          <w:tcPr>
            <w:tcW w:w="829" w:type="dxa"/>
          </w:tcPr>
          <w:p w14:paraId="587175B5" w14:textId="77777777" w:rsidR="008E4FE2" w:rsidRDefault="008E4FE2" w:rsidP="0064045F"/>
        </w:tc>
        <w:tc>
          <w:tcPr>
            <w:tcW w:w="709" w:type="dxa"/>
          </w:tcPr>
          <w:p w14:paraId="13BD8A55" w14:textId="77777777" w:rsidR="008E4FE2" w:rsidRDefault="008E4FE2" w:rsidP="0064045F"/>
        </w:tc>
        <w:tc>
          <w:tcPr>
            <w:tcW w:w="709" w:type="dxa"/>
          </w:tcPr>
          <w:p w14:paraId="69708FBB" w14:textId="77777777" w:rsidR="008E4FE2" w:rsidRDefault="008E4FE2" w:rsidP="0064045F"/>
        </w:tc>
        <w:tc>
          <w:tcPr>
            <w:tcW w:w="700" w:type="dxa"/>
          </w:tcPr>
          <w:p w14:paraId="1E46E342" w14:textId="77777777" w:rsidR="008E4FE2" w:rsidRDefault="008E4FE2" w:rsidP="0064045F"/>
        </w:tc>
        <w:tc>
          <w:tcPr>
            <w:tcW w:w="849" w:type="dxa"/>
          </w:tcPr>
          <w:p w14:paraId="20892B27" w14:textId="77777777" w:rsidR="008E4FE2" w:rsidRDefault="008E4FE2" w:rsidP="0064045F"/>
        </w:tc>
        <w:tc>
          <w:tcPr>
            <w:tcW w:w="729" w:type="dxa"/>
          </w:tcPr>
          <w:p w14:paraId="49493848" w14:textId="77777777" w:rsidR="008E4FE2" w:rsidRDefault="008E4FE2" w:rsidP="0064045F"/>
        </w:tc>
        <w:tc>
          <w:tcPr>
            <w:tcW w:w="730" w:type="dxa"/>
          </w:tcPr>
          <w:p w14:paraId="1900F614" w14:textId="77777777" w:rsidR="008E4FE2" w:rsidRDefault="008E4FE2" w:rsidP="0064045F"/>
        </w:tc>
        <w:tc>
          <w:tcPr>
            <w:tcW w:w="789" w:type="dxa"/>
          </w:tcPr>
          <w:p w14:paraId="54ED2186" w14:textId="77777777" w:rsidR="008E4FE2" w:rsidRDefault="008E4FE2" w:rsidP="0064045F"/>
        </w:tc>
        <w:tc>
          <w:tcPr>
            <w:tcW w:w="1289" w:type="dxa"/>
          </w:tcPr>
          <w:p w14:paraId="282BFDBA" w14:textId="77777777" w:rsidR="008E4FE2" w:rsidRDefault="008E4FE2" w:rsidP="0064045F"/>
        </w:tc>
        <w:tc>
          <w:tcPr>
            <w:tcW w:w="1978" w:type="dxa"/>
          </w:tcPr>
          <w:p w14:paraId="3AB19F90" w14:textId="77777777" w:rsidR="008E4FE2" w:rsidRDefault="008E4FE2" w:rsidP="0064045F"/>
        </w:tc>
        <w:tc>
          <w:tcPr>
            <w:tcW w:w="1534" w:type="dxa"/>
          </w:tcPr>
          <w:p w14:paraId="4B432CBB" w14:textId="77777777" w:rsidR="008E4FE2" w:rsidRDefault="008E4FE2" w:rsidP="0064045F"/>
        </w:tc>
      </w:tr>
      <w:tr w:rsidR="008E4FE2" w14:paraId="2E9D2C77" w14:textId="77777777" w:rsidTr="0064045F">
        <w:trPr>
          <w:trHeight w:val="430"/>
        </w:trPr>
        <w:tc>
          <w:tcPr>
            <w:tcW w:w="1074" w:type="dxa"/>
          </w:tcPr>
          <w:p w14:paraId="0DBE87F3" w14:textId="77777777" w:rsidR="008E4FE2" w:rsidRDefault="008E4FE2" w:rsidP="0064045F"/>
        </w:tc>
        <w:tc>
          <w:tcPr>
            <w:tcW w:w="550" w:type="dxa"/>
          </w:tcPr>
          <w:p w14:paraId="61722D8C" w14:textId="77777777" w:rsidR="008E4FE2" w:rsidRDefault="008E4FE2" w:rsidP="0064045F"/>
        </w:tc>
        <w:tc>
          <w:tcPr>
            <w:tcW w:w="540" w:type="dxa"/>
          </w:tcPr>
          <w:p w14:paraId="744A3D81" w14:textId="77777777" w:rsidR="008E4FE2" w:rsidRDefault="008E4FE2" w:rsidP="0064045F"/>
        </w:tc>
        <w:tc>
          <w:tcPr>
            <w:tcW w:w="560" w:type="dxa"/>
          </w:tcPr>
          <w:p w14:paraId="5F268269" w14:textId="77777777" w:rsidR="008E4FE2" w:rsidRDefault="008E4FE2" w:rsidP="0064045F"/>
        </w:tc>
        <w:tc>
          <w:tcPr>
            <w:tcW w:w="530" w:type="dxa"/>
          </w:tcPr>
          <w:p w14:paraId="6365DC6B" w14:textId="77777777" w:rsidR="008E4FE2" w:rsidRDefault="008E4FE2" w:rsidP="0064045F"/>
        </w:tc>
        <w:tc>
          <w:tcPr>
            <w:tcW w:w="829" w:type="dxa"/>
          </w:tcPr>
          <w:p w14:paraId="55C5F2C0" w14:textId="77777777" w:rsidR="008E4FE2" w:rsidRDefault="008E4FE2" w:rsidP="0064045F"/>
        </w:tc>
        <w:tc>
          <w:tcPr>
            <w:tcW w:w="709" w:type="dxa"/>
          </w:tcPr>
          <w:p w14:paraId="25FE8F96" w14:textId="77777777" w:rsidR="008E4FE2" w:rsidRDefault="008E4FE2" w:rsidP="0064045F"/>
        </w:tc>
        <w:tc>
          <w:tcPr>
            <w:tcW w:w="709" w:type="dxa"/>
          </w:tcPr>
          <w:p w14:paraId="31D72D2F" w14:textId="77777777" w:rsidR="008E4FE2" w:rsidRDefault="008E4FE2" w:rsidP="0064045F"/>
        </w:tc>
        <w:tc>
          <w:tcPr>
            <w:tcW w:w="700" w:type="dxa"/>
          </w:tcPr>
          <w:p w14:paraId="26ED26B0" w14:textId="77777777" w:rsidR="008E4FE2" w:rsidRDefault="008E4FE2" w:rsidP="0064045F"/>
        </w:tc>
        <w:tc>
          <w:tcPr>
            <w:tcW w:w="849" w:type="dxa"/>
          </w:tcPr>
          <w:p w14:paraId="72F1F3C5" w14:textId="77777777" w:rsidR="008E4FE2" w:rsidRDefault="008E4FE2" w:rsidP="0064045F"/>
        </w:tc>
        <w:tc>
          <w:tcPr>
            <w:tcW w:w="729" w:type="dxa"/>
          </w:tcPr>
          <w:p w14:paraId="4721B17F" w14:textId="77777777" w:rsidR="008E4FE2" w:rsidRDefault="008E4FE2" w:rsidP="0064045F"/>
        </w:tc>
        <w:tc>
          <w:tcPr>
            <w:tcW w:w="730" w:type="dxa"/>
          </w:tcPr>
          <w:p w14:paraId="72A32263" w14:textId="77777777" w:rsidR="008E4FE2" w:rsidRDefault="008E4FE2" w:rsidP="0064045F"/>
        </w:tc>
        <w:tc>
          <w:tcPr>
            <w:tcW w:w="789" w:type="dxa"/>
          </w:tcPr>
          <w:p w14:paraId="776B1437" w14:textId="77777777" w:rsidR="008E4FE2" w:rsidRDefault="008E4FE2" w:rsidP="0064045F"/>
        </w:tc>
        <w:tc>
          <w:tcPr>
            <w:tcW w:w="1289" w:type="dxa"/>
          </w:tcPr>
          <w:p w14:paraId="61F383AE" w14:textId="77777777" w:rsidR="008E4FE2" w:rsidRDefault="008E4FE2" w:rsidP="0064045F"/>
        </w:tc>
        <w:tc>
          <w:tcPr>
            <w:tcW w:w="1978" w:type="dxa"/>
          </w:tcPr>
          <w:p w14:paraId="560F943C" w14:textId="77777777" w:rsidR="008E4FE2" w:rsidRDefault="008E4FE2" w:rsidP="0064045F"/>
        </w:tc>
        <w:tc>
          <w:tcPr>
            <w:tcW w:w="1534" w:type="dxa"/>
          </w:tcPr>
          <w:p w14:paraId="2EB69C76" w14:textId="77777777" w:rsidR="008E4FE2" w:rsidRDefault="008E4FE2" w:rsidP="0064045F"/>
        </w:tc>
      </w:tr>
      <w:tr w:rsidR="008E4FE2" w14:paraId="0FD34E33" w14:textId="77777777" w:rsidTr="0064045F">
        <w:trPr>
          <w:trHeight w:val="429"/>
        </w:trPr>
        <w:tc>
          <w:tcPr>
            <w:tcW w:w="1074" w:type="dxa"/>
          </w:tcPr>
          <w:p w14:paraId="5EBFA3A6" w14:textId="77777777" w:rsidR="008E4FE2" w:rsidRDefault="008E4FE2" w:rsidP="0064045F"/>
        </w:tc>
        <w:tc>
          <w:tcPr>
            <w:tcW w:w="550" w:type="dxa"/>
          </w:tcPr>
          <w:p w14:paraId="78F61003" w14:textId="77777777" w:rsidR="008E4FE2" w:rsidRDefault="008E4FE2" w:rsidP="0064045F"/>
        </w:tc>
        <w:tc>
          <w:tcPr>
            <w:tcW w:w="540" w:type="dxa"/>
          </w:tcPr>
          <w:p w14:paraId="12D134D6" w14:textId="77777777" w:rsidR="008E4FE2" w:rsidRDefault="008E4FE2" w:rsidP="0064045F"/>
        </w:tc>
        <w:tc>
          <w:tcPr>
            <w:tcW w:w="560" w:type="dxa"/>
          </w:tcPr>
          <w:p w14:paraId="7EE49F06" w14:textId="77777777" w:rsidR="008E4FE2" w:rsidRDefault="008E4FE2" w:rsidP="0064045F"/>
        </w:tc>
        <w:tc>
          <w:tcPr>
            <w:tcW w:w="530" w:type="dxa"/>
          </w:tcPr>
          <w:p w14:paraId="23B5AC9B" w14:textId="77777777" w:rsidR="008E4FE2" w:rsidRDefault="008E4FE2" w:rsidP="0064045F"/>
        </w:tc>
        <w:tc>
          <w:tcPr>
            <w:tcW w:w="829" w:type="dxa"/>
          </w:tcPr>
          <w:p w14:paraId="0BAB80DE" w14:textId="77777777" w:rsidR="008E4FE2" w:rsidRDefault="008E4FE2" w:rsidP="0064045F"/>
        </w:tc>
        <w:tc>
          <w:tcPr>
            <w:tcW w:w="709" w:type="dxa"/>
          </w:tcPr>
          <w:p w14:paraId="4D7B6DDC" w14:textId="77777777" w:rsidR="008E4FE2" w:rsidRDefault="008E4FE2" w:rsidP="0064045F"/>
        </w:tc>
        <w:tc>
          <w:tcPr>
            <w:tcW w:w="709" w:type="dxa"/>
          </w:tcPr>
          <w:p w14:paraId="13326704" w14:textId="77777777" w:rsidR="008E4FE2" w:rsidRDefault="008E4FE2" w:rsidP="0064045F"/>
        </w:tc>
        <w:tc>
          <w:tcPr>
            <w:tcW w:w="700" w:type="dxa"/>
          </w:tcPr>
          <w:p w14:paraId="0FA6D2FB" w14:textId="77777777" w:rsidR="008E4FE2" w:rsidRDefault="008E4FE2" w:rsidP="0064045F"/>
        </w:tc>
        <w:tc>
          <w:tcPr>
            <w:tcW w:w="849" w:type="dxa"/>
          </w:tcPr>
          <w:p w14:paraId="0DF8A873" w14:textId="77777777" w:rsidR="008E4FE2" w:rsidRDefault="008E4FE2" w:rsidP="0064045F"/>
        </w:tc>
        <w:tc>
          <w:tcPr>
            <w:tcW w:w="729" w:type="dxa"/>
          </w:tcPr>
          <w:p w14:paraId="1762FF46" w14:textId="77777777" w:rsidR="008E4FE2" w:rsidRDefault="008E4FE2" w:rsidP="0064045F"/>
        </w:tc>
        <w:tc>
          <w:tcPr>
            <w:tcW w:w="730" w:type="dxa"/>
          </w:tcPr>
          <w:p w14:paraId="4BE7DC72" w14:textId="77777777" w:rsidR="008E4FE2" w:rsidRDefault="008E4FE2" w:rsidP="0064045F"/>
        </w:tc>
        <w:tc>
          <w:tcPr>
            <w:tcW w:w="789" w:type="dxa"/>
          </w:tcPr>
          <w:p w14:paraId="1900EE36" w14:textId="77777777" w:rsidR="008E4FE2" w:rsidRDefault="008E4FE2" w:rsidP="0064045F"/>
        </w:tc>
        <w:tc>
          <w:tcPr>
            <w:tcW w:w="1289" w:type="dxa"/>
          </w:tcPr>
          <w:p w14:paraId="53BF5D91" w14:textId="77777777" w:rsidR="008E4FE2" w:rsidRDefault="008E4FE2" w:rsidP="0064045F"/>
        </w:tc>
        <w:tc>
          <w:tcPr>
            <w:tcW w:w="1978" w:type="dxa"/>
          </w:tcPr>
          <w:p w14:paraId="6F75563F" w14:textId="77777777" w:rsidR="008E4FE2" w:rsidRDefault="008E4FE2" w:rsidP="0064045F"/>
        </w:tc>
        <w:tc>
          <w:tcPr>
            <w:tcW w:w="1534" w:type="dxa"/>
          </w:tcPr>
          <w:p w14:paraId="037A8F2C" w14:textId="77777777" w:rsidR="008E4FE2" w:rsidRDefault="008E4FE2" w:rsidP="0064045F"/>
        </w:tc>
      </w:tr>
      <w:tr w:rsidR="008E4FE2" w14:paraId="7C57DEF0" w14:textId="77777777" w:rsidTr="0064045F">
        <w:trPr>
          <w:trHeight w:val="439"/>
        </w:trPr>
        <w:tc>
          <w:tcPr>
            <w:tcW w:w="1074" w:type="dxa"/>
          </w:tcPr>
          <w:p w14:paraId="386BAB62" w14:textId="77777777" w:rsidR="008E4FE2" w:rsidRDefault="008E4FE2" w:rsidP="0064045F"/>
        </w:tc>
        <w:tc>
          <w:tcPr>
            <w:tcW w:w="550" w:type="dxa"/>
          </w:tcPr>
          <w:p w14:paraId="159A9290" w14:textId="77777777" w:rsidR="008E4FE2" w:rsidRDefault="008E4FE2" w:rsidP="0064045F"/>
        </w:tc>
        <w:tc>
          <w:tcPr>
            <w:tcW w:w="540" w:type="dxa"/>
          </w:tcPr>
          <w:p w14:paraId="65F56E7C" w14:textId="77777777" w:rsidR="008E4FE2" w:rsidRDefault="008E4FE2" w:rsidP="0064045F"/>
        </w:tc>
        <w:tc>
          <w:tcPr>
            <w:tcW w:w="560" w:type="dxa"/>
          </w:tcPr>
          <w:p w14:paraId="139C7287" w14:textId="77777777" w:rsidR="008E4FE2" w:rsidRDefault="008E4FE2" w:rsidP="0064045F"/>
        </w:tc>
        <w:tc>
          <w:tcPr>
            <w:tcW w:w="530" w:type="dxa"/>
          </w:tcPr>
          <w:p w14:paraId="73E25299" w14:textId="77777777" w:rsidR="008E4FE2" w:rsidRDefault="008E4FE2" w:rsidP="0064045F"/>
        </w:tc>
        <w:tc>
          <w:tcPr>
            <w:tcW w:w="829" w:type="dxa"/>
          </w:tcPr>
          <w:p w14:paraId="4C87A234" w14:textId="77777777" w:rsidR="008E4FE2" w:rsidRDefault="008E4FE2" w:rsidP="0064045F"/>
        </w:tc>
        <w:tc>
          <w:tcPr>
            <w:tcW w:w="709" w:type="dxa"/>
          </w:tcPr>
          <w:p w14:paraId="0A669104" w14:textId="77777777" w:rsidR="008E4FE2" w:rsidRDefault="008E4FE2" w:rsidP="0064045F"/>
        </w:tc>
        <w:tc>
          <w:tcPr>
            <w:tcW w:w="709" w:type="dxa"/>
          </w:tcPr>
          <w:p w14:paraId="1BD5FE0D" w14:textId="77777777" w:rsidR="008E4FE2" w:rsidRDefault="008E4FE2" w:rsidP="0064045F"/>
        </w:tc>
        <w:tc>
          <w:tcPr>
            <w:tcW w:w="700" w:type="dxa"/>
          </w:tcPr>
          <w:p w14:paraId="7B800A04" w14:textId="77777777" w:rsidR="008E4FE2" w:rsidRDefault="008E4FE2" w:rsidP="0064045F"/>
        </w:tc>
        <w:tc>
          <w:tcPr>
            <w:tcW w:w="849" w:type="dxa"/>
          </w:tcPr>
          <w:p w14:paraId="7A0D3EB9" w14:textId="77777777" w:rsidR="008E4FE2" w:rsidRDefault="008E4FE2" w:rsidP="0064045F"/>
        </w:tc>
        <w:tc>
          <w:tcPr>
            <w:tcW w:w="729" w:type="dxa"/>
          </w:tcPr>
          <w:p w14:paraId="692C4866" w14:textId="77777777" w:rsidR="008E4FE2" w:rsidRDefault="008E4FE2" w:rsidP="0064045F"/>
        </w:tc>
        <w:tc>
          <w:tcPr>
            <w:tcW w:w="730" w:type="dxa"/>
          </w:tcPr>
          <w:p w14:paraId="62E2615F" w14:textId="77777777" w:rsidR="008E4FE2" w:rsidRDefault="008E4FE2" w:rsidP="0064045F"/>
        </w:tc>
        <w:tc>
          <w:tcPr>
            <w:tcW w:w="789" w:type="dxa"/>
          </w:tcPr>
          <w:p w14:paraId="21BE5E11" w14:textId="77777777" w:rsidR="008E4FE2" w:rsidRDefault="008E4FE2" w:rsidP="0064045F"/>
        </w:tc>
        <w:tc>
          <w:tcPr>
            <w:tcW w:w="1289" w:type="dxa"/>
          </w:tcPr>
          <w:p w14:paraId="1F2B82E0" w14:textId="77777777" w:rsidR="008E4FE2" w:rsidRDefault="008E4FE2" w:rsidP="0064045F"/>
        </w:tc>
        <w:tc>
          <w:tcPr>
            <w:tcW w:w="1978" w:type="dxa"/>
          </w:tcPr>
          <w:p w14:paraId="634896E7" w14:textId="77777777" w:rsidR="008E4FE2" w:rsidRDefault="008E4FE2" w:rsidP="0064045F"/>
        </w:tc>
        <w:tc>
          <w:tcPr>
            <w:tcW w:w="1534" w:type="dxa"/>
          </w:tcPr>
          <w:p w14:paraId="72D1F95A" w14:textId="77777777" w:rsidR="008E4FE2" w:rsidRDefault="008E4FE2" w:rsidP="0064045F"/>
        </w:tc>
      </w:tr>
      <w:tr w:rsidR="008E4FE2" w14:paraId="432983F9" w14:textId="77777777" w:rsidTr="0064045F">
        <w:trPr>
          <w:trHeight w:val="429"/>
        </w:trPr>
        <w:tc>
          <w:tcPr>
            <w:tcW w:w="1074" w:type="dxa"/>
          </w:tcPr>
          <w:p w14:paraId="52109718" w14:textId="77777777" w:rsidR="008E4FE2" w:rsidRDefault="008E4FE2" w:rsidP="0064045F"/>
        </w:tc>
        <w:tc>
          <w:tcPr>
            <w:tcW w:w="550" w:type="dxa"/>
          </w:tcPr>
          <w:p w14:paraId="618161F0" w14:textId="77777777" w:rsidR="008E4FE2" w:rsidRDefault="008E4FE2" w:rsidP="0064045F"/>
        </w:tc>
        <w:tc>
          <w:tcPr>
            <w:tcW w:w="540" w:type="dxa"/>
          </w:tcPr>
          <w:p w14:paraId="3B971572" w14:textId="77777777" w:rsidR="008E4FE2" w:rsidRDefault="008E4FE2" w:rsidP="0064045F"/>
        </w:tc>
        <w:tc>
          <w:tcPr>
            <w:tcW w:w="560" w:type="dxa"/>
          </w:tcPr>
          <w:p w14:paraId="2E1E876A" w14:textId="77777777" w:rsidR="008E4FE2" w:rsidRDefault="008E4FE2" w:rsidP="0064045F"/>
        </w:tc>
        <w:tc>
          <w:tcPr>
            <w:tcW w:w="530" w:type="dxa"/>
          </w:tcPr>
          <w:p w14:paraId="643DAE8B" w14:textId="77777777" w:rsidR="008E4FE2" w:rsidRDefault="008E4FE2" w:rsidP="0064045F"/>
        </w:tc>
        <w:tc>
          <w:tcPr>
            <w:tcW w:w="829" w:type="dxa"/>
          </w:tcPr>
          <w:p w14:paraId="2D5DFDD0" w14:textId="77777777" w:rsidR="008E4FE2" w:rsidRDefault="008E4FE2" w:rsidP="0064045F"/>
        </w:tc>
        <w:tc>
          <w:tcPr>
            <w:tcW w:w="709" w:type="dxa"/>
          </w:tcPr>
          <w:p w14:paraId="09DEDCF2" w14:textId="77777777" w:rsidR="008E4FE2" w:rsidRDefault="008E4FE2" w:rsidP="0064045F"/>
        </w:tc>
        <w:tc>
          <w:tcPr>
            <w:tcW w:w="709" w:type="dxa"/>
          </w:tcPr>
          <w:p w14:paraId="45CEF539" w14:textId="77777777" w:rsidR="008E4FE2" w:rsidRDefault="008E4FE2" w:rsidP="0064045F"/>
        </w:tc>
        <w:tc>
          <w:tcPr>
            <w:tcW w:w="700" w:type="dxa"/>
          </w:tcPr>
          <w:p w14:paraId="2FA26639" w14:textId="77777777" w:rsidR="008E4FE2" w:rsidRDefault="008E4FE2" w:rsidP="0064045F"/>
        </w:tc>
        <w:tc>
          <w:tcPr>
            <w:tcW w:w="849" w:type="dxa"/>
          </w:tcPr>
          <w:p w14:paraId="04385C5F" w14:textId="77777777" w:rsidR="008E4FE2" w:rsidRDefault="008E4FE2" w:rsidP="0064045F"/>
        </w:tc>
        <w:tc>
          <w:tcPr>
            <w:tcW w:w="729" w:type="dxa"/>
          </w:tcPr>
          <w:p w14:paraId="013C5CD1" w14:textId="77777777" w:rsidR="008E4FE2" w:rsidRDefault="008E4FE2" w:rsidP="0064045F"/>
        </w:tc>
        <w:tc>
          <w:tcPr>
            <w:tcW w:w="730" w:type="dxa"/>
          </w:tcPr>
          <w:p w14:paraId="03C1692A" w14:textId="77777777" w:rsidR="008E4FE2" w:rsidRDefault="008E4FE2" w:rsidP="0064045F"/>
        </w:tc>
        <w:tc>
          <w:tcPr>
            <w:tcW w:w="789" w:type="dxa"/>
          </w:tcPr>
          <w:p w14:paraId="2DEC1C51" w14:textId="77777777" w:rsidR="008E4FE2" w:rsidRDefault="008E4FE2" w:rsidP="0064045F"/>
        </w:tc>
        <w:tc>
          <w:tcPr>
            <w:tcW w:w="1289" w:type="dxa"/>
          </w:tcPr>
          <w:p w14:paraId="56072D45" w14:textId="77777777" w:rsidR="008E4FE2" w:rsidRDefault="008E4FE2" w:rsidP="0064045F"/>
        </w:tc>
        <w:tc>
          <w:tcPr>
            <w:tcW w:w="1978" w:type="dxa"/>
          </w:tcPr>
          <w:p w14:paraId="6C608273" w14:textId="77777777" w:rsidR="008E4FE2" w:rsidRDefault="008E4FE2" w:rsidP="0064045F"/>
        </w:tc>
        <w:tc>
          <w:tcPr>
            <w:tcW w:w="1534" w:type="dxa"/>
          </w:tcPr>
          <w:p w14:paraId="4D7957C8" w14:textId="77777777" w:rsidR="008E4FE2" w:rsidRDefault="008E4FE2" w:rsidP="0064045F"/>
        </w:tc>
      </w:tr>
      <w:tr w:rsidR="008E4FE2" w14:paraId="05B1B7C5" w14:textId="77777777" w:rsidTr="0064045F">
        <w:trPr>
          <w:trHeight w:val="429"/>
        </w:trPr>
        <w:tc>
          <w:tcPr>
            <w:tcW w:w="1074" w:type="dxa"/>
          </w:tcPr>
          <w:p w14:paraId="2AB8CC03" w14:textId="77777777" w:rsidR="008E4FE2" w:rsidRDefault="008E4FE2" w:rsidP="0064045F"/>
        </w:tc>
        <w:tc>
          <w:tcPr>
            <w:tcW w:w="550" w:type="dxa"/>
          </w:tcPr>
          <w:p w14:paraId="0E775FCA" w14:textId="77777777" w:rsidR="008E4FE2" w:rsidRDefault="008E4FE2" w:rsidP="0064045F"/>
        </w:tc>
        <w:tc>
          <w:tcPr>
            <w:tcW w:w="540" w:type="dxa"/>
          </w:tcPr>
          <w:p w14:paraId="14A293EA" w14:textId="77777777" w:rsidR="008E4FE2" w:rsidRDefault="008E4FE2" w:rsidP="0064045F"/>
        </w:tc>
        <w:tc>
          <w:tcPr>
            <w:tcW w:w="560" w:type="dxa"/>
          </w:tcPr>
          <w:p w14:paraId="3C112F15" w14:textId="77777777" w:rsidR="008E4FE2" w:rsidRDefault="008E4FE2" w:rsidP="0064045F"/>
        </w:tc>
        <w:tc>
          <w:tcPr>
            <w:tcW w:w="530" w:type="dxa"/>
          </w:tcPr>
          <w:p w14:paraId="7A47FF82" w14:textId="77777777" w:rsidR="008E4FE2" w:rsidRDefault="008E4FE2" w:rsidP="0064045F"/>
        </w:tc>
        <w:tc>
          <w:tcPr>
            <w:tcW w:w="829" w:type="dxa"/>
          </w:tcPr>
          <w:p w14:paraId="372217FC" w14:textId="77777777" w:rsidR="008E4FE2" w:rsidRDefault="008E4FE2" w:rsidP="0064045F"/>
        </w:tc>
        <w:tc>
          <w:tcPr>
            <w:tcW w:w="709" w:type="dxa"/>
          </w:tcPr>
          <w:p w14:paraId="31FEFED5" w14:textId="77777777" w:rsidR="008E4FE2" w:rsidRDefault="008E4FE2" w:rsidP="0064045F"/>
        </w:tc>
        <w:tc>
          <w:tcPr>
            <w:tcW w:w="709" w:type="dxa"/>
          </w:tcPr>
          <w:p w14:paraId="1E82F484" w14:textId="77777777" w:rsidR="008E4FE2" w:rsidRDefault="008E4FE2" w:rsidP="0064045F"/>
        </w:tc>
        <w:tc>
          <w:tcPr>
            <w:tcW w:w="700" w:type="dxa"/>
          </w:tcPr>
          <w:p w14:paraId="20EB3C34" w14:textId="77777777" w:rsidR="008E4FE2" w:rsidRDefault="008E4FE2" w:rsidP="0064045F"/>
        </w:tc>
        <w:tc>
          <w:tcPr>
            <w:tcW w:w="849" w:type="dxa"/>
          </w:tcPr>
          <w:p w14:paraId="7B715EF8" w14:textId="77777777" w:rsidR="008E4FE2" w:rsidRDefault="008E4FE2" w:rsidP="0064045F"/>
        </w:tc>
        <w:tc>
          <w:tcPr>
            <w:tcW w:w="729" w:type="dxa"/>
          </w:tcPr>
          <w:p w14:paraId="47554641" w14:textId="77777777" w:rsidR="008E4FE2" w:rsidRDefault="008E4FE2" w:rsidP="0064045F"/>
        </w:tc>
        <w:tc>
          <w:tcPr>
            <w:tcW w:w="730" w:type="dxa"/>
          </w:tcPr>
          <w:p w14:paraId="2D7516B0" w14:textId="77777777" w:rsidR="008E4FE2" w:rsidRDefault="008E4FE2" w:rsidP="0064045F"/>
        </w:tc>
        <w:tc>
          <w:tcPr>
            <w:tcW w:w="789" w:type="dxa"/>
          </w:tcPr>
          <w:p w14:paraId="7FF42710" w14:textId="77777777" w:rsidR="008E4FE2" w:rsidRDefault="008E4FE2" w:rsidP="0064045F"/>
        </w:tc>
        <w:tc>
          <w:tcPr>
            <w:tcW w:w="1289" w:type="dxa"/>
          </w:tcPr>
          <w:p w14:paraId="548B9BCE" w14:textId="77777777" w:rsidR="008E4FE2" w:rsidRDefault="008E4FE2" w:rsidP="0064045F"/>
        </w:tc>
        <w:tc>
          <w:tcPr>
            <w:tcW w:w="1978" w:type="dxa"/>
          </w:tcPr>
          <w:p w14:paraId="0AE50595" w14:textId="77777777" w:rsidR="008E4FE2" w:rsidRDefault="008E4FE2" w:rsidP="0064045F"/>
        </w:tc>
        <w:tc>
          <w:tcPr>
            <w:tcW w:w="1534" w:type="dxa"/>
          </w:tcPr>
          <w:p w14:paraId="0F13CD25" w14:textId="77777777" w:rsidR="008E4FE2" w:rsidRDefault="008E4FE2" w:rsidP="0064045F"/>
        </w:tc>
      </w:tr>
      <w:tr w:rsidR="008E4FE2" w14:paraId="0CCB2843" w14:textId="77777777" w:rsidTr="0064045F">
        <w:trPr>
          <w:trHeight w:val="434"/>
        </w:trPr>
        <w:tc>
          <w:tcPr>
            <w:tcW w:w="1074" w:type="dxa"/>
          </w:tcPr>
          <w:p w14:paraId="0DE3C44E" w14:textId="77777777" w:rsidR="008E4FE2" w:rsidRDefault="008E4FE2" w:rsidP="0064045F"/>
        </w:tc>
        <w:tc>
          <w:tcPr>
            <w:tcW w:w="550" w:type="dxa"/>
          </w:tcPr>
          <w:p w14:paraId="75EE9F9A" w14:textId="77777777" w:rsidR="008E4FE2" w:rsidRDefault="008E4FE2" w:rsidP="0064045F"/>
        </w:tc>
        <w:tc>
          <w:tcPr>
            <w:tcW w:w="540" w:type="dxa"/>
          </w:tcPr>
          <w:p w14:paraId="5E6DCAC8" w14:textId="77777777" w:rsidR="008E4FE2" w:rsidRDefault="008E4FE2" w:rsidP="0064045F"/>
        </w:tc>
        <w:tc>
          <w:tcPr>
            <w:tcW w:w="560" w:type="dxa"/>
          </w:tcPr>
          <w:p w14:paraId="350953F7" w14:textId="77777777" w:rsidR="008E4FE2" w:rsidRDefault="008E4FE2" w:rsidP="0064045F"/>
        </w:tc>
        <w:tc>
          <w:tcPr>
            <w:tcW w:w="530" w:type="dxa"/>
          </w:tcPr>
          <w:p w14:paraId="41E7077E" w14:textId="77777777" w:rsidR="008E4FE2" w:rsidRDefault="008E4FE2" w:rsidP="0064045F"/>
        </w:tc>
        <w:tc>
          <w:tcPr>
            <w:tcW w:w="829" w:type="dxa"/>
          </w:tcPr>
          <w:p w14:paraId="571741AB" w14:textId="77777777" w:rsidR="008E4FE2" w:rsidRDefault="008E4FE2" w:rsidP="0064045F"/>
        </w:tc>
        <w:tc>
          <w:tcPr>
            <w:tcW w:w="709" w:type="dxa"/>
          </w:tcPr>
          <w:p w14:paraId="323F0F3E" w14:textId="77777777" w:rsidR="008E4FE2" w:rsidRDefault="008E4FE2" w:rsidP="0064045F"/>
        </w:tc>
        <w:tc>
          <w:tcPr>
            <w:tcW w:w="709" w:type="dxa"/>
          </w:tcPr>
          <w:p w14:paraId="38389A5C" w14:textId="77777777" w:rsidR="008E4FE2" w:rsidRDefault="008E4FE2" w:rsidP="0064045F"/>
        </w:tc>
        <w:tc>
          <w:tcPr>
            <w:tcW w:w="700" w:type="dxa"/>
          </w:tcPr>
          <w:p w14:paraId="6E869748" w14:textId="77777777" w:rsidR="008E4FE2" w:rsidRDefault="008E4FE2" w:rsidP="0064045F"/>
        </w:tc>
        <w:tc>
          <w:tcPr>
            <w:tcW w:w="849" w:type="dxa"/>
          </w:tcPr>
          <w:p w14:paraId="3C669985" w14:textId="77777777" w:rsidR="008E4FE2" w:rsidRDefault="008E4FE2" w:rsidP="0064045F"/>
        </w:tc>
        <w:tc>
          <w:tcPr>
            <w:tcW w:w="729" w:type="dxa"/>
          </w:tcPr>
          <w:p w14:paraId="471C609A" w14:textId="77777777" w:rsidR="008E4FE2" w:rsidRDefault="008E4FE2" w:rsidP="0064045F"/>
        </w:tc>
        <w:tc>
          <w:tcPr>
            <w:tcW w:w="730" w:type="dxa"/>
          </w:tcPr>
          <w:p w14:paraId="26B2D342" w14:textId="77777777" w:rsidR="008E4FE2" w:rsidRDefault="008E4FE2" w:rsidP="0064045F"/>
        </w:tc>
        <w:tc>
          <w:tcPr>
            <w:tcW w:w="789" w:type="dxa"/>
          </w:tcPr>
          <w:p w14:paraId="355F4040" w14:textId="77777777" w:rsidR="008E4FE2" w:rsidRDefault="008E4FE2" w:rsidP="0064045F"/>
        </w:tc>
        <w:tc>
          <w:tcPr>
            <w:tcW w:w="1289" w:type="dxa"/>
          </w:tcPr>
          <w:p w14:paraId="2230B6B6" w14:textId="77777777" w:rsidR="008E4FE2" w:rsidRDefault="008E4FE2" w:rsidP="0064045F"/>
        </w:tc>
        <w:tc>
          <w:tcPr>
            <w:tcW w:w="1978" w:type="dxa"/>
          </w:tcPr>
          <w:p w14:paraId="41DE2754" w14:textId="77777777" w:rsidR="008E4FE2" w:rsidRDefault="008E4FE2" w:rsidP="0064045F"/>
        </w:tc>
        <w:tc>
          <w:tcPr>
            <w:tcW w:w="1534" w:type="dxa"/>
          </w:tcPr>
          <w:p w14:paraId="029798BC" w14:textId="77777777" w:rsidR="008E4FE2" w:rsidRDefault="008E4FE2" w:rsidP="0064045F"/>
        </w:tc>
      </w:tr>
    </w:tbl>
    <w:p w14:paraId="68D43C26" w14:textId="77777777" w:rsidR="008E4FE2" w:rsidRDefault="008E4FE2" w:rsidP="008E4FE2">
      <w:pPr>
        <w:spacing w:before="43" w:line="219" w:lineRule="auto"/>
        <w:ind w:left="754"/>
        <w:rPr>
          <w:rFonts w:ascii="宋体" w:eastAsia="宋体" w:hAnsi="宋体" w:cs="宋体"/>
        </w:rPr>
      </w:pPr>
      <w:r>
        <w:rPr>
          <w:rFonts w:ascii="宋体" w:eastAsia="宋体" w:hAnsi="宋体" w:cs="宋体"/>
          <w:spacing w:val="-1"/>
        </w:rPr>
        <w:t>注：有序用电等级对应填写不同等级用电负荷限额</w:t>
      </w:r>
    </w:p>
    <w:p w14:paraId="0F06034C" w14:textId="77777777" w:rsidR="006B543F" w:rsidRPr="008E4FE2" w:rsidRDefault="006B543F">
      <w:pPr>
        <w:spacing w:line="286" w:lineRule="auto"/>
      </w:pPr>
    </w:p>
    <w:sectPr w:rsidR="006B543F" w:rsidRPr="008E4FE2" w:rsidSect="008E4FE2">
      <w:footerReference w:type="default" r:id="rId6"/>
      <w:pgSz w:w="16840" w:h="11900"/>
      <w:pgMar w:top="1011" w:right="574" w:bottom="1520" w:left="1994" w:header="0" w:footer="12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9C9C" w14:textId="77777777" w:rsidR="000D5976" w:rsidRDefault="000D5976">
      <w:r>
        <w:separator/>
      </w:r>
    </w:p>
  </w:endnote>
  <w:endnote w:type="continuationSeparator" w:id="0">
    <w:p w14:paraId="7F021B3D" w14:textId="77777777" w:rsidR="000D5976" w:rsidRDefault="000D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3D0E" w14:textId="77777777" w:rsidR="000D5976" w:rsidRDefault="000D5976">
      <w:r>
        <w:separator/>
      </w:r>
    </w:p>
  </w:footnote>
  <w:footnote w:type="continuationSeparator" w:id="0">
    <w:p w14:paraId="1DE0DC3D" w14:textId="77777777" w:rsidR="000D5976" w:rsidRDefault="000D5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0D5976"/>
    <w:rsid w:val="005800DB"/>
    <w:rsid w:val="005C21FD"/>
    <w:rsid w:val="006B543F"/>
    <w:rsid w:val="008E2F8A"/>
    <w:rsid w:val="008E4FE2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